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15C" w:rsidRDefault="005E215C" w:rsidP="005E215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E2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Структура управления </w:t>
      </w:r>
      <w:r w:rsidR="00C3483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</w:t>
      </w:r>
      <w:r w:rsidRPr="005E215C">
        <w:rPr>
          <w:rFonts w:ascii="Times New Roman" w:hAnsi="Times New Roman" w:cs="Times New Roman"/>
          <w:noProof/>
          <w:sz w:val="28"/>
          <w:szCs w:val="28"/>
          <w:lang w:eastAsia="ru-RU"/>
        </w:rPr>
        <w:t>образовани</w:t>
      </w:r>
      <w:r w:rsidR="00C34834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</w:p>
    <w:p w:rsidR="005E215C" w:rsidRDefault="00C34834" w:rsidP="005E215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310515</wp:posOffset>
                </wp:positionV>
                <wp:extent cx="4086225" cy="581025"/>
                <wp:effectExtent l="0" t="0" r="28575" b="28575"/>
                <wp:wrapThrough wrapText="bothSides">
                  <wp:wrapPolygon edited="0">
                    <wp:start x="101" y="0"/>
                    <wp:lineTo x="0" y="708"/>
                    <wp:lineTo x="0" y="21954"/>
                    <wp:lineTo x="21650" y="21954"/>
                    <wp:lineTo x="21650" y="708"/>
                    <wp:lineTo x="21550" y="0"/>
                    <wp:lineTo x="101" y="0"/>
                  </wp:wrapPolygon>
                </wp:wrapThrough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5810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34" w:rsidRPr="00D14C95" w:rsidRDefault="00C34834" w:rsidP="00C3483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C95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Начальник управления по образованию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85.85pt;margin-top:24.45pt;width:321.75pt;height:45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" fillcolor="#fbe4d5 [661]" strokecolor="#ed7d31 [3205]" strokeweight="1pt">
                <v:stroke joinstyle="miter"/>
                <v:textbox>
                  <w:txbxContent>
                    <w:p w:rsidR="00C34834" w:rsidRPr="00D14C95" w:rsidRDefault="00C34834" w:rsidP="00C34834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C95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Начальник управления по образованию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E215C" w:rsidRPr="005E21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администрации </w:t>
      </w:r>
      <w:r w:rsidR="005E215C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5E215C" w:rsidRPr="005E215C">
        <w:rPr>
          <w:rFonts w:ascii="Times New Roman" w:hAnsi="Times New Roman" w:cs="Times New Roman"/>
          <w:noProof/>
          <w:sz w:val="28"/>
          <w:szCs w:val="28"/>
          <w:lang w:eastAsia="ru-RU"/>
        </w:rPr>
        <w:t>артизанского района г. Минска</w:t>
      </w:r>
    </w:p>
    <w:p w:rsidR="00C34834" w:rsidRPr="005E215C" w:rsidRDefault="00C34834" w:rsidP="005E215C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4834" w:rsidRDefault="00C34834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247015</wp:posOffset>
                </wp:positionV>
                <wp:extent cx="142875" cy="457200"/>
                <wp:effectExtent l="19050" t="0" r="28575" b="3810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5720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83E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375.35pt;margin-top:19.45pt;width:11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" adj="18225" fillcolor="#ffe599 [1303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266065</wp:posOffset>
                </wp:positionV>
                <wp:extent cx="133350" cy="43815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3815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72E07" id="Стрелка вниз 22" o:spid="_x0000_s1026" type="#_x0000_t67" style="position:absolute;margin-left:103.85pt;margin-top:20.95pt;width:10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" adj="18313" fillcolor="#ffe599 [1303]" strokecolor="#1f4d78 [1604]" strokeweight="1pt"/>
            </w:pict>
          </mc:Fallback>
        </mc:AlternateContent>
      </w:r>
    </w:p>
    <w:p w:rsidR="00C34834" w:rsidRDefault="00C34834">
      <w:pPr>
        <w:rPr>
          <w:noProof/>
          <w:lang w:eastAsia="ru-RU"/>
        </w:rPr>
      </w:pPr>
    </w:p>
    <w:p w:rsidR="005E215C" w:rsidRDefault="00F21D6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EFD41" wp14:editId="2B065A64">
                <wp:simplePos x="0" y="0"/>
                <wp:positionH relativeFrom="margin">
                  <wp:posOffset>3796030</wp:posOffset>
                </wp:positionH>
                <wp:positionV relativeFrom="paragraph">
                  <wp:posOffset>142875</wp:posOffset>
                </wp:positionV>
                <wp:extent cx="2247900" cy="10191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19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34" w:rsidRPr="00090892" w:rsidRDefault="00C34834" w:rsidP="00C348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89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</w:t>
                            </w:r>
                            <w:r w:rsidRPr="0009089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ачальник отдела </w:t>
                            </w:r>
                            <w:r w:rsidRPr="0009089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воспитательной и идеологической работы, охраны детства</w:t>
                            </w:r>
                          </w:p>
                          <w:p w:rsidR="00C34834" w:rsidRDefault="00C34834" w:rsidP="00C34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EFD41" id="Скругленный прямоугольник 4" o:spid="_x0000_s1027" style="position:absolute;margin-left:298.9pt;margin-top:11.25pt;width:177pt;height:80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" fillcolor="#fbe4d5 [661]" strokecolor="#ed7d31 [3205]" strokeweight="1pt">
                <v:stroke joinstyle="miter"/>
                <v:textbox>
                  <w:txbxContent>
                    <w:p w:rsidR="00C34834" w:rsidRPr="00090892" w:rsidRDefault="00C34834" w:rsidP="00C348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89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</w:t>
                      </w:r>
                      <w:r w:rsidRPr="0009089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ачальник отдела </w:t>
                      </w:r>
                      <w:r w:rsidRPr="0009089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воспитательной и идеологической работы, охраны детства</w:t>
                      </w:r>
                    </w:p>
                    <w:p w:rsidR="00C34834" w:rsidRDefault="00C34834" w:rsidP="00C3483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141605</wp:posOffset>
                </wp:positionV>
                <wp:extent cx="2247900" cy="10191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19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34" w:rsidRPr="00F21D61" w:rsidRDefault="00C34834" w:rsidP="00C348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21D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Заместитель начальника-начальник отдела дошкольного, общего среднего и специального образования</w:t>
                            </w:r>
                          </w:p>
                          <w:p w:rsidR="00C34834" w:rsidRDefault="00C34834" w:rsidP="00C34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28.1pt;margin-top:11.15pt;width:177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" fillcolor="#fbe4d5 [661]" strokecolor="#ed7d31 [3205]" strokeweight="1pt">
                <v:stroke joinstyle="miter"/>
                <v:textbox>
                  <w:txbxContent>
                    <w:p w:rsidR="00C34834" w:rsidRPr="00F21D61" w:rsidRDefault="00C34834" w:rsidP="00C348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21D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Заместитель начальника-начальник отдела дошкольного, общего среднего и специального образования</w:t>
                      </w:r>
                    </w:p>
                    <w:p w:rsidR="00C34834" w:rsidRDefault="00C34834" w:rsidP="00C348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4834" w:rsidRDefault="00C34834">
      <w:pPr>
        <w:rPr>
          <w:noProof/>
          <w:lang w:eastAsia="ru-RU"/>
        </w:rPr>
      </w:pPr>
    </w:p>
    <w:p w:rsidR="00C34834" w:rsidRDefault="00C34834">
      <w:pPr>
        <w:rPr>
          <w:noProof/>
          <w:lang w:eastAsia="ru-RU"/>
        </w:rPr>
      </w:pPr>
    </w:p>
    <w:p w:rsidR="00C34834" w:rsidRDefault="00C34834">
      <w:pPr>
        <w:rPr>
          <w:noProof/>
          <w:lang w:eastAsia="ru-RU"/>
        </w:rPr>
      </w:pPr>
    </w:p>
    <w:p w:rsidR="00C34834" w:rsidRDefault="00F21D6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F3C363" wp14:editId="229B628B">
                <wp:simplePos x="0" y="0"/>
                <wp:positionH relativeFrom="column">
                  <wp:posOffset>4785995</wp:posOffset>
                </wp:positionH>
                <wp:positionV relativeFrom="paragraph">
                  <wp:posOffset>27940</wp:posOffset>
                </wp:positionV>
                <wp:extent cx="114300" cy="485775"/>
                <wp:effectExtent l="19050" t="0" r="38100" b="476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85775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E11CD" id="Стрелка вниз 25" o:spid="_x0000_s1026" type="#_x0000_t67" style="position:absolute;margin-left:376.85pt;margin-top:2.2pt;width: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" adj="19059" fillcolor="#ffe699" strokecolor="#41719c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654099" wp14:editId="2D6BF211">
                <wp:simplePos x="0" y="0"/>
                <wp:positionH relativeFrom="column">
                  <wp:posOffset>1309370</wp:posOffset>
                </wp:positionH>
                <wp:positionV relativeFrom="paragraph">
                  <wp:posOffset>9524</wp:posOffset>
                </wp:positionV>
                <wp:extent cx="152400" cy="466725"/>
                <wp:effectExtent l="19050" t="0" r="19050" b="476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66725"/>
                        </a:xfrm>
                        <a:prstGeom prst="downArrow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2A8BF" id="Стрелка вниз 24" o:spid="_x0000_s1026" type="#_x0000_t67" style="position:absolute;margin-left:103.1pt;margin-top:.75pt;width:12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" adj="18073" fillcolor="#ffe699" strokecolor="#41719c" strokeweight="1pt"/>
            </w:pict>
          </mc:Fallback>
        </mc:AlternateContent>
      </w:r>
    </w:p>
    <w:p w:rsidR="00C34834" w:rsidRDefault="00F21D61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EFD41" wp14:editId="2B065A64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2247900" cy="1019175"/>
                <wp:effectExtent l="0" t="0" r="19050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19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34" w:rsidRPr="00090892" w:rsidRDefault="00C34834" w:rsidP="00C348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892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 воспитательной и идеологической работы, охраны детства</w:t>
                            </w:r>
                          </w:p>
                          <w:p w:rsidR="00C34834" w:rsidRPr="009E47C6" w:rsidRDefault="00C34834" w:rsidP="00C348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EFD41" id="Скругленный прямоугольник 6" o:spid="_x0000_s1029" style="position:absolute;margin-left:125.8pt;margin-top:21pt;width:177pt;height:80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" fillcolor="#fbe4d5 [661]" strokecolor="#ed7d31 [3205]" strokeweight="1pt">
                <v:stroke joinstyle="miter"/>
                <v:textbox>
                  <w:txbxContent>
                    <w:p w:rsidR="00C34834" w:rsidRPr="00090892" w:rsidRDefault="00C34834" w:rsidP="00C348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90892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 воспитательной и идеологической работы, охраны детства</w:t>
                      </w:r>
                    </w:p>
                    <w:p w:rsidR="00C34834" w:rsidRPr="009E47C6" w:rsidRDefault="00C34834" w:rsidP="00C348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48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EFD41" wp14:editId="2B065A64">
                <wp:simplePos x="0" y="0"/>
                <wp:positionH relativeFrom="column">
                  <wp:posOffset>209550</wp:posOffset>
                </wp:positionH>
                <wp:positionV relativeFrom="paragraph">
                  <wp:posOffset>199390</wp:posOffset>
                </wp:positionV>
                <wp:extent cx="2247900" cy="10191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0191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4834" w:rsidRPr="009E47C6" w:rsidRDefault="00C34834" w:rsidP="00C348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47C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Отдел</w:t>
                            </w:r>
                            <w:r w:rsidRPr="009E47C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дошкольного, общего среднего и специального образования</w:t>
                            </w:r>
                          </w:p>
                          <w:p w:rsidR="00C34834" w:rsidRDefault="00C34834" w:rsidP="00C34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EFD41" id="Скругленный прямоугольник 5" o:spid="_x0000_s1030" style="position:absolute;margin-left:16.5pt;margin-top:15.7pt;width:177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" fillcolor="#fbe4d5 [661]" strokecolor="#ed7d31 [3205]" strokeweight="1pt">
                <v:stroke joinstyle="miter"/>
                <v:textbox>
                  <w:txbxContent>
                    <w:p w:rsidR="00C34834" w:rsidRPr="009E47C6" w:rsidRDefault="00C34834" w:rsidP="00C348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47C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Отдел</w:t>
                      </w:r>
                      <w:r w:rsidRPr="009E47C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дошкольного, общего среднего и специального образования</w:t>
                      </w:r>
                    </w:p>
                    <w:p w:rsidR="00C34834" w:rsidRDefault="00C34834" w:rsidP="00C348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4834" w:rsidRDefault="00C34834">
      <w:pPr>
        <w:rPr>
          <w:noProof/>
          <w:lang w:eastAsia="ru-RU"/>
        </w:rPr>
      </w:pPr>
    </w:p>
    <w:p w:rsidR="00C34834" w:rsidRDefault="00C34834">
      <w:pPr>
        <w:rPr>
          <w:noProof/>
          <w:lang w:eastAsia="ru-RU"/>
        </w:rPr>
      </w:pPr>
    </w:p>
    <w:p w:rsidR="00C34834" w:rsidRDefault="00C34834">
      <w:pPr>
        <w:rPr>
          <w:noProof/>
          <w:lang w:eastAsia="ru-RU"/>
        </w:rPr>
      </w:pPr>
    </w:p>
    <w:p w:rsidR="005E215C" w:rsidRDefault="005E215C">
      <w:pPr>
        <w:rPr>
          <w:noProof/>
          <w:lang w:eastAsia="ru-RU"/>
        </w:rPr>
      </w:pPr>
    </w:p>
    <w:p w:rsidR="005A6CAA" w:rsidRDefault="005A6CAA">
      <w:bookmarkStart w:id="0" w:name="_GoBack"/>
      <w:bookmarkEnd w:id="0"/>
    </w:p>
    <w:sectPr w:rsidR="005A6CAA" w:rsidSect="005E21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5C"/>
    <w:rsid w:val="00090892"/>
    <w:rsid w:val="005A6CAA"/>
    <w:rsid w:val="005E215C"/>
    <w:rsid w:val="009E47C6"/>
    <w:rsid w:val="00BB30EC"/>
    <w:rsid w:val="00C34834"/>
    <w:rsid w:val="00D14C95"/>
    <w:rsid w:val="00F2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CA0D"/>
  <w15:chartTrackingRefBased/>
  <w15:docId w15:val="{A7AA2775-512B-4D04-B65C-538FBEF3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</cp:lastModifiedBy>
  <cp:revision>2</cp:revision>
  <cp:lastPrinted>2015-02-06T08:59:00Z</cp:lastPrinted>
  <dcterms:created xsi:type="dcterms:W3CDTF">2020-06-19T10:09:00Z</dcterms:created>
  <dcterms:modified xsi:type="dcterms:W3CDTF">2020-06-19T10:09:00Z</dcterms:modified>
</cp:coreProperties>
</file>